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E7B5" w14:textId="77777777" w:rsidR="00464911" w:rsidRPr="00327D4A" w:rsidRDefault="00464911" w:rsidP="00BD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7D4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584F0F2" wp14:editId="581C3121">
            <wp:extent cx="4476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2EBF0F" w14:textId="67EFDA49" w:rsidR="00464911" w:rsidRPr="00327D4A" w:rsidRDefault="00464911" w:rsidP="00C616C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327D4A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14:paraId="45646C07" w14:textId="77777777" w:rsidR="00E95B12" w:rsidRPr="00327D4A" w:rsidRDefault="00E95B12" w:rsidP="00BD4570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64911" w:rsidRPr="00327D4A" w14:paraId="4D7A69F4" w14:textId="77777777" w:rsidTr="00E95B12">
        <w:trPr>
          <w:trHeight w:val="648"/>
        </w:trPr>
        <w:tc>
          <w:tcPr>
            <w:tcW w:w="3120" w:type="dxa"/>
          </w:tcPr>
          <w:p w14:paraId="3891309F" w14:textId="42628D36" w:rsidR="00464911" w:rsidRPr="00327D4A" w:rsidRDefault="00E51D2C" w:rsidP="00BD4570">
            <w:pPr>
              <w:widowControl w:val="0"/>
              <w:overflowPunct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  <w:r w:rsidR="0038047B" w:rsidRPr="00327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C616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апреля</w:t>
            </w:r>
            <w:r w:rsidR="00464911" w:rsidRPr="00327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1A3450" w:rsidRPr="00327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464911" w:rsidRPr="00327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20" w:type="dxa"/>
          </w:tcPr>
          <w:p w14:paraId="350302B4" w14:textId="77777777" w:rsidR="00464911" w:rsidRPr="00327D4A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14:paraId="4F8B7D0B" w14:textId="77777777" w:rsidR="00464911" w:rsidRPr="00327D4A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14:paraId="3548FE0A" w14:textId="77777777" w:rsidR="00464911" w:rsidRPr="00327D4A" w:rsidRDefault="00464911" w:rsidP="00BD457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D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120" w:type="dxa"/>
          </w:tcPr>
          <w:p w14:paraId="4C46A6D0" w14:textId="59D029DB" w:rsidR="00464911" w:rsidRPr="00327D4A" w:rsidRDefault="00C616C1" w:rsidP="00C616C1">
            <w:pPr>
              <w:widowControl w:val="0"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464911" w:rsidRPr="00327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1A3450" w:rsidRPr="00327D4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</w:t>
            </w:r>
            <w:r w:rsidR="00E51D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311</w:t>
            </w:r>
          </w:p>
        </w:tc>
      </w:tr>
    </w:tbl>
    <w:p w14:paraId="6C3FA129" w14:textId="77777777" w:rsidR="00464911" w:rsidRPr="00327D4A" w:rsidRDefault="00464911" w:rsidP="00BD4570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</w:tblGrid>
      <w:tr w:rsidR="00464911" w:rsidRPr="00327D4A" w14:paraId="5D58A1CB" w14:textId="77777777" w:rsidTr="00E95B12">
        <w:trPr>
          <w:jc w:val="center"/>
        </w:trPr>
        <w:tc>
          <w:tcPr>
            <w:tcW w:w="7019" w:type="dxa"/>
          </w:tcPr>
          <w:p w14:paraId="601694D5" w14:textId="1CF44E79" w:rsidR="00464911" w:rsidRPr="00327D4A" w:rsidRDefault="001A3450" w:rsidP="00BD4570">
            <w:pPr>
              <w:widowControl w:val="0"/>
              <w:tabs>
                <w:tab w:val="left" w:pos="-2552"/>
                <w:tab w:val="left" w:pos="0"/>
              </w:tabs>
              <w:overflowPunct w:val="0"/>
              <w:autoSpaceDN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327D4A">
              <w:rPr>
                <w:rFonts w:ascii="Arial" w:hAnsi="Arial" w:cs="Arial"/>
                <w:b/>
                <w:sz w:val="24"/>
                <w:szCs w:val="24"/>
              </w:rPr>
              <w:t>О внесении изменений в</w:t>
            </w:r>
            <w:r w:rsidR="00464911" w:rsidRPr="00327D4A">
              <w:rPr>
                <w:rFonts w:ascii="Arial" w:hAnsi="Arial" w:cs="Arial"/>
                <w:b/>
                <w:sz w:val="24"/>
                <w:szCs w:val="24"/>
              </w:rPr>
              <w:t xml:space="preserve"> Административн</w:t>
            </w:r>
            <w:r w:rsidRPr="00327D4A">
              <w:rPr>
                <w:rFonts w:ascii="Arial" w:hAnsi="Arial" w:cs="Arial"/>
                <w:b/>
                <w:sz w:val="24"/>
                <w:szCs w:val="24"/>
              </w:rPr>
              <w:t>ый</w:t>
            </w:r>
            <w:r w:rsidR="00464911" w:rsidRPr="00327D4A">
              <w:rPr>
                <w:rFonts w:ascii="Arial" w:hAnsi="Arial" w:cs="Arial"/>
                <w:b/>
                <w:sz w:val="24"/>
                <w:szCs w:val="24"/>
              </w:rPr>
              <w:t xml:space="preserve"> регламент по предоставлению муниципальной услуги «</w:t>
            </w:r>
            <w:r w:rsidR="00F5356A" w:rsidRPr="00327D4A">
              <w:rPr>
                <w:rFonts w:ascii="Arial" w:hAnsi="Arial" w:cs="Arial"/>
                <w:b/>
                <w:sz w:val="24"/>
                <w:szCs w:val="24"/>
              </w:rPr>
              <w:t>Выдача разрешения на ввод объекта в эксплуатацию</w:t>
            </w:r>
            <w:r w:rsidR="00464911" w:rsidRPr="00327D4A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C42467" w:rsidRPr="00327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2467" w:rsidRPr="00327D4A">
              <w:rPr>
                <w:rFonts w:ascii="Arial" w:hAnsi="Arial" w:cs="Arial"/>
                <w:b/>
                <w:bCs/>
                <w:sz w:val="24"/>
                <w:szCs w:val="24"/>
              </w:rPr>
              <w:t>на межселенной территории муниципального образования Верхнекетский район Томской области</w:t>
            </w:r>
            <w:r w:rsidRPr="00327D4A">
              <w:rPr>
                <w:rFonts w:ascii="Arial" w:hAnsi="Arial" w:cs="Arial"/>
                <w:b/>
                <w:bCs/>
                <w:sz w:val="24"/>
                <w:szCs w:val="24"/>
              </w:rPr>
              <w:t>, утвержденный</w:t>
            </w:r>
            <w:r w:rsidRPr="00327D4A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постановлением Администрации Верхнекетского района от 18.09.2023 №789</w:t>
            </w:r>
          </w:p>
        </w:tc>
      </w:tr>
    </w:tbl>
    <w:p w14:paraId="2C43D099" w14:textId="77777777" w:rsidR="00464911" w:rsidRPr="00327D4A" w:rsidRDefault="00464911" w:rsidP="00BD4570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0A64DFB" w14:textId="12B8BAB7" w:rsidR="00CC22A8" w:rsidRPr="00327D4A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27D4A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</w:t>
      </w:r>
      <w:r w:rsidR="00E5189A" w:rsidRPr="00327D4A">
        <w:rPr>
          <w:rFonts w:ascii="Arial" w:eastAsia="Times New Roman" w:hAnsi="Arial" w:cs="Arial"/>
          <w:sz w:val="24"/>
          <w:szCs w:val="24"/>
          <w:lang w:eastAsia="ru-RU"/>
        </w:rPr>
        <w:t>о статьёй 7</w:t>
      </w:r>
      <w:r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E5189A" w:rsidRPr="00327D4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E5189A" w:rsidRPr="00327D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E5189A" w:rsidRPr="00327D4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0471" w:rsidRPr="00327D4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470A6C33" w14:textId="77777777" w:rsidR="00464911" w:rsidRPr="00327D4A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E5CE72" w14:textId="683A77A1" w:rsidR="00464911" w:rsidRPr="00327D4A" w:rsidRDefault="00C616C1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A3450"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1A3450" w:rsidRPr="00327D4A">
        <w:rPr>
          <w:rFonts w:ascii="Arial" w:hAnsi="Arial" w:cs="Arial"/>
          <w:bCs/>
          <w:sz w:val="24"/>
          <w:szCs w:val="24"/>
        </w:rPr>
        <w:t xml:space="preserve">Административный регламент по предоставлению муниципальной услуги «Выдача разрешения на ввод объекта в эксплуатацию» на межселенной территории муниципального образования Верхнекетский район Томской области, утвержденный постановлением Администрации Верхнекетского района от </w:t>
      </w:r>
      <w:r w:rsidR="00327D4A" w:rsidRPr="00327D4A">
        <w:rPr>
          <w:rFonts w:ascii="Arial" w:hAnsi="Arial" w:cs="Arial"/>
          <w:bCs/>
          <w:sz w:val="24"/>
          <w:szCs w:val="24"/>
        </w:rPr>
        <w:t>18.09.2023 №</w:t>
      </w:r>
      <w:r w:rsidR="001A3450" w:rsidRPr="00327D4A">
        <w:rPr>
          <w:rFonts w:ascii="Arial" w:hAnsi="Arial" w:cs="Arial"/>
          <w:bCs/>
          <w:sz w:val="24"/>
          <w:szCs w:val="24"/>
        </w:rPr>
        <w:t>789</w:t>
      </w:r>
      <w:r w:rsidR="00E5189A" w:rsidRPr="00327D4A">
        <w:rPr>
          <w:rFonts w:ascii="Arial" w:hAnsi="Arial" w:cs="Arial"/>
          <w:bCs/>
          <w:sz w:val="24"/>
          <w:szCs w:val="24"/>
        </w:rPr>
        <w:t>,</w:t>
      </w:r>
      <w:r w:rsidR="001A3450" w:rsidRPr="00327D4A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14:paraId="0C2DD72A" w14:textId="76EDD29B" w:rsidR="001A3450" w:rsidRPr="00327D4A" w:rsidRDefault="001A3450" w:rsidP="001A3450">
      <w:pPr>
        <w:pStyle w:val="ab"/>
        <w:spacing w:before="0" w:beforeAutospacing="0" w:after="0" w:afterAutospacing="0" w:line="288" w:lineRule="atLeast"/>
        <w:ind w:firstLine="540"/>
        <w:jc w:val="both"/>
        <w:rPr>
          <w:rFonts w:ascii="Arial" w:hAnsi="Arial" w:cs="Arial"/>
        </w:rPr>
      </w:pPr>
      <w:r w:rsidRPr="00327D4A">
        <w:rPr>
          <w:rFonts w:ascii="Arial" w:hAnsi="Arial" w:cs="Arial"/>
          <w:bCs/>
        </w:rPr>
        <w:t>1) подпункт 7 пункта 18 дополнить словами «,</w:t>
      </w:r>
      <w:r w:rsidRPr="00327D4A">
        <w:rPr>
          <w:rFonts w:ascii="Arial" w:hAnsi="Arial" w:cs="Arial"/>
        </w:rPr>
        <w:t xml:space="preserve">за исключением ввода в эксплуатацию объекта капитального строительства, в отношении которого в соответствии с Федеральным </w:t>
      </w:r>
      <w:hyperlink r:id="rId9" w:history="1">
        <w:r w:rsidRPr="00327D4A">
          <w:rPr>
            <w:rStyle w:val="ad"/>
            <w:rFonts w:ascii="Arial" w:hAnsi="Arial" w:cs="Arial"/>
            <w:color w:val="auto"/>
            <w:u w:val="none"/>
          </w:rPr>
          <w:t>законом</w:t>
        </w:r>
      </w:hyperlink>
      <w:r w:rsidRPr="00327D4A">
        <w:rPr>
          <w:rFonts w:ascii="Arial" w:hAnsi="Arial" w:cs="Arial"/>
        </w:rPr>
        <w:t xml:space="preserve"> </w:t>
      </w:r>
      <w:r w:rsidR="00012496" w:rsidRPr="00327D4A">
        <w:rPr>
          <w:rFonts w:ascii="Arial" w:hAnsi="Arial" w:cs="Arial"/>
        </w:rPr>
        <w:t>«</w:t>
      </w:r>
      <w:r w:rsidRPr="00327D4A">
        <w:rPr>
          <w:rFonts w:ascii="Arial" w:hAnsi="Arial" w:cs="Arial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012496" w:rsidRPr="00327D4A">
        <w:rPr>
          <w:rFonts w:ascii="Arial" w:hAnsi="Arial" w:cs="Arial"/>
        </w:rPr>
        <w:t>»</w:t>
      </w:r>
      <w:r w:rsidRPr="00327D4A">
        <w:rPr>
          <w:rFonts w:ascii="Arial" w:hAnsi="Arial" w:cs="Arial"/>
        </w:rPr>
        <w:t xml:space="preserve"> государственный кадастровый учет и (или) государственная регистрация прав не осуществляются.»</w:t>
      </w:r>
      <w:r w:rsidR="00B74F71" w:rsidRPr="00327D4A">
        <w:rPr>
          <w:rFonts w:ascii="Arial" w:hAnsi="Arial" w:cs="Arial"/>
        </w:rPr>
        <w:t>;</w:t>
      </w:r>
    </w:p>
    <w:p w14:paraId="55A42186" w14:textId="69DFAC99" w:rsidR="00855C22" w:rsidRPr="00327D4A" w:rsidRDefault="00C616C1" w:rsidP="001A3450">
      <w:pPr>
        <w:pStyle w:val="ab"/>
        <w:spacing w:before="0" w:beforeAutospacing="0" w:after="0" w:afterAutospacing="0" w:line="288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EF6C4B" w:rsidRPr="00327D4A">
        <w:rPr>
          <w:rFonts w:ascii="Arial" w:hAnsi="Arial" w:cs="Arial"/>
        </w:rPr>
        <w:t>приложение № 1 изложить в редакции согласно приложению к настоящему постановлению.</w:t>
      </w:r>
    </w:p>
    <w:p w14:paraId="787F738E" w14:textId="0AB5AA10" w:rsidR="00464911" w:rsidRPr="00327D4A" w:rsidRDefault="00855C22" w:rsidP="00A57D57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27D4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616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908C5" w:rsidRPr="00327D4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</w:t>
      </w:r>
      <w:r w:rsidR="00012496" w:rsidRPr="00327D4A">
        <w:rPr>
          <w:rFonts w:ascii="Arial" w:eastAsia="Times New Roman" w:hAnsi="Arial" w:cs="Arial"/>
          <w:sz w:val="24"/>
          <w:szCs w:val="24"/>
          <w:lang w:eastAsia="ru-RU"/>
        </w:rPr>
        <w:t>, но не ранее 01</w:t>
      </w:r>
      <w:r w:rsidR="00FE10A2"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6016"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мая </w:t>
      </w:r>
      <w:r w:rsidR="00012496" w:rsidRPr="00327D4A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1A3450"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CD6016" w:rsidRPr="00327D4A">
        <w:rPr>
          <w:rFonts w:ascii="Arial" w:eastAsia="Times New Roman" w:hAnsi="Arial" w:cs="Arial"/>
          <w:sz w:val="24"/>
          <w:szCs w:val="24"/>
          <w:lang w:eastAsia="ru-RU"/>
        </w:rPr>
        <w:t>ода.</w:t>
      </w:r>
    </w:p>
    <w:p w14:paraId="4C810652" w14:textId="77777777" w:rsidR="00464911" w:rsidRPr="00327D4A" w:rsidRDefault="00464911" w:rsidP="00BD4570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DC5BD2" w14:textId="77777777" w:rsidR="00464911" w:rsidRPr="00327D4A" w:rsidRDefault="00464911" w:rsidP="00BD457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A1362E" w14:textId="312B837A" w:rsidR="00E95B12" w:rsidRPr="00327D4A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Верхнекетского района                             </w:t>
      </w:r>
      <w:r w:rsidR="00C329CE"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327D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С.А.Альсевич</w:t>
      </w:r>
    </w:p>
    <w:p w14:paraId="716B8EA1" w14:textId="77777777" w:rsidR="00E95B12" w:rsidRPr="00327D4A" w:rsidRDefault="00E95B12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4BB292" w14:textId="77777777" w:rsidR="00464911" w:rsidRPr="00327D4A" w:rsidRDefault="00464911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0E5D15" w14:textId="77777777" w:rsidR="00CC22A8" w:rsidRPr="00327D4A" w:rsidRDefault="00CC22A8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5EADB" w14:textId="77777777" w:rsidR="00CC22A8" w:rsidRPr="00327D4A" w:rsidRDefault="00CC22A8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DFD9E9" w14:textId="77777777" w:rsidR="000D3620" w:rsidRPr="00327D4A" w:rsidRDefault="000D3620" w:rsidP="00BD4570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27D4A">
        <w:rPr>
          <w:rFonts w:ascii="Arial" w:eastAsia="Times New Roman" w:hAnsi="Arial" w:cs="Arial"/>
          <w:sz w:val="20"/>
          <w:szCs w:val="20"/>
          <w:lang w:eastAsia="ru-RU"/>
        </w:rPr>
        <w:t>А.С.Рыбакова</w:t>
      </w:r>
    </w:p>
    <w:p w14:paraId="54B766FB" w14:textId="77777777" w:rsidR="000D3620" w:rsidRPr="00327D4A" w:rsidRDefault="000D3620" w:rsidP="00BD457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spacing w:line="240" w:lineRule="auto"/>
        <w:rPr>
          <w:rFonts w:ascii="Arial" w:hAnsi="Arial" w:cs="Arial"/>
          <w:sz w:val="20"/>
        </w:rPr>
      </w:pPr>
      <w:r w:rsidRPr="00327D4A">
        <w:rPr>
          <w:rFonts w:ascii="Arial" w:hAnsi="Arial" w:cs="Arial"/>
          <w:sz w:val="20"/>
        </w:rPr>
        <w:t>Дело-2, Отдел СЭР – 1, МКУ «ИЦ» - 1</w:t>
      </w:r>
    </w:p>
    <w:p w14:paraId="59124F02" w14:textId="7470B738" w:rsidR="00A66CE5" w:rsidRPr="00327D4A" w:rsidRDefault="008479BB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D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2E6DF4B1" w14:textId="77777777" w:rsidR="00A66CE5" w:rsidRPr="00327D4A" w:rsidRDefault="00A66CE5" w:rsidP="00BD45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F1C7AC" w14:textId="77777777" w:rsidR="00A57D57" w:rsidRPr="00327D4A" w:rsidRDefault="00A57D57" w:rsidP="00FE10A2">
      <w:pPr>
        <w:widowControl w:val="0"/>
        <w:spacing w:after="0" w:line="240" w:lineRule="auto"/>
        <w:ind w:left="425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3C3D5F3" w14:textId="77777777" w:rsidR="00D7035D" w:rsidRDefault="00D7035D" w:rsidP="00FE10A2">
      <w:pPr>
        <w:widowControl w:val="0"/>
        <w:spacing w:after="0" w:line="240" w:lineRule="auto"/>
        <w:ind w:left="4253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D7035D" w:rsidSect="009A366D">
          <w:headerReference w:type="default" r:id="rId10"/>
          <w:headerReference w:type="first" r:id="rId11"/>
          <w:pgSz w:w="11906" w:h="16838"/>
          <w:pgMar w:top="1134" w:right="567" w:bottom="1134" w:left="1418" w:header="567" w:footer="0" w:gutter="0"/>
          <w:pgNumType w:start="1"/>
          <w:cols w:space="708"/>
          <w:titlePg/>
          <w:docGrid w:linePitch="360"/>
        </w:sectPr>
      </w:pPr>
    </w:p>
    <w:p w14:paraId="3B468A14" w14:textId="1875F644" w:rsidR="00FE10A2" w:rsidRPr="00327D4A" w:rsidRDefault="00FE10A2" w:rsidP="00FE10A2">
      <w:pPr>
        <w:widowControl w:val="0"/>
        <w:spacing w:after="0" w:line="240" w:lineRule="auto"/>
        <w:ind w:left="425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7D4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к постановлению Администра</w:t>
      </w:r>
      <w:r w:rsidR="00E51D2C">
        <w:rPr>
          <w:rFonts w:ascii="Arial" w:eastAsia="Times New Roman" w:hAnsi="Arial" w:cs="Arial"/>
          <w:bCs/>
          <w:sz w:val="24"/>
          <w:szCs w:val="24"/>
          <w:lang w:eastAsia="ru-RU"/>
        </w:rPr>
        <w:t>ции Верхнекетского района от 11</w:t>
      </w:r>
      <w:r w:rsidRPr="00327D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616C1">
        <w:rPr>
          <w:rFonts w:ascii="Arial" w:eastAsia="Times New Roman" w:hAnsi="Arial" w:cs="Arial"/>
          <w:bCs/>
          <w:sz w:val="24"/>
          <w:szCs w:val="24"/>
          <w:lang w:eastAsia="ru-RU"/>
        </w:rPr>
        <w:t>апреля 2024</w:t>
      </w:r>
      <w:r w:rsidRPr="00327D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E51D2C">
        <w:rPr>
          <w:rFonts w:ascii="Arial" w:eastAsia="Times New Roman" w:hAnsi="Arial" w:cs="Arial"/>
          <w:bCs/>
          <w:sz w:val="24"/>
          <w:szCs w:val="24"/>
          <w:lang w:eastAsia="ru-RU"/>
        </w:rPr>
        <w:t>311</w:t>
      </w:r>
      <w:bookmarkStart w:id="0" w:name="_GoBack"/>
      <w:bookmarkEnd w:id="0"/>
    </w:p>
    <w:p w14:paraId="1C2BF590" w14:textId="77777777" w:rsidR="00FE10A2" w:rsidRPr="00327D4A" w:rsidRDefault="00FE10A2" w:rsidP="00FE10A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D78560D" w14:textId="77777777" w:rsidR="00FE10A2" w:rsidRPr="00327D4A" w:rsidRDefault="00FE10A2" w:rsidP="00FE10A2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7D4A">
        <w:rPr>
          <w:rFonts w:ascii="Arial" w:eastAsia="Times New Roman" w:hAnsi="Arial" w:cs="Arial"/>
          <w:sz w:val="20"/>
          <w:szCs w:val="20"/>
          <w:lang w:eastAsia="ru-RU"/>
        </w:rPr>
        <w:t>Приложение № 1 к Административному регламенту по предоставлению муниципальной услуги «</w:t>
      </w:r>
      <w:r w:rsidRPr="00327D4A">
        <w:rPr>
          <w:rFonts w:ascii="Arial" w:hAnsi="Arial" w:cs="Arial"/>
          <w:bCs/>
          <w:sz w:val="20"/>
          <w:szCs w:val="20"/>
        </w:rPr>
        <w:t>Выдача разрешения на ввод объекта в эксплуатацию</w:t>
      </w:r>
      <w:r w:rsidRPr="00327D4A">
        <w:rPr>
          <w:rFonts w:ascii="Arial" w:eastAsia="Times New Roman" w:hAnsi="Arial" w:cs="Arial"/>
          <w:sz w:val="20"/>
          <w:szCs w:val="20"/>
          <w:lang w:eastAsia="ru-RU"/>
        </w:rPr>
        <w:t>» на межселенной территории муниципального образования Верхнекетский район Томской области</w:t>
      </w:r>
    </w:p>
    <w:p w14:paraId="6C8A0829" w14:textId="77777777" w:rsidR="00FE10A2" w:rsidRPr="00327D4A" w:rsidRDefault="00FE10A2" w:rsidP="00FE10A2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327D4A">
        <w:rPr>
          <w:rFonts w:ascii="Arial" w:hAnsi="Arial" w:cs="Arial"/>
          <w:sz w:val="20"/>
          <w:szCs w:val="20"/>
        </w:rPr>
        <w:t xml:space="preserve"> </w:t>
      </w:r>
    </w:p>
    <w:p w14:paraId="06680C20" w14:textId="77777777" w:rsidR="00FE10A2" w:rsidRPr="00327D4A" w:rsidRDefault="00FE10A2" w:rsidP="00FE10A2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60A5EB95" w14:textId="77777777" w:rsidR="00FE10A2" w:rsidRPr="00327D4A" w:rsidRDefault="00FE10A2" w:rsidP="00FE10A2">
      <w:pPr>
        <w:spacing w:after="0" w:line="240" w:lineRule="auto"/>
        <w:ind w:left="4111"/>
        <w:jc w:val="both"/>
        <w:rPr>
          <w:rFonts w:ascii="Arial" w:hAnsi="Arial" w:cs="Arial"/>
          <w:i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В Муниципальное казенное учреждение «Инженерный центр» Верхнекетского района Томской области</w:t>
      </w:r>
    </w:p>
    <w:p w14:paraId="584BA9AA" w14:textId="77777777" w:rsidR="00FE10A2" w:rsidRPr="00327D4A" w:rsidRDefault="00FE10A2" w:rsidP="00FE10A2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pacing w:val="-7"/>
          <w:sz w:val="24"/>
          <w:szCs w:val="24"/>
        </w:rPr>
        <w:t>от</w:t>
      </w:r>
      <w:r w:rsidRPr="00327D4A">
        <w:rPr>
          <w:rFonts w:ascii="Arial" w:hAnsi="Arial" w:cs="Arial"/>
          <w:sz w:val="24"/>
          <w:szCs w:val="24"/>
        </w:rPr>
        <w:t>___________________________________</w:t>
      </w:r>
    </w:p>
    <w:p w14:paraId="69B8C63B" w14:textId="77777777" w:rsidR="00FE10A2" w:rsidRPr="00327D4A" w:rsidRDefault="00FE10A2" w:rsidP="00FE10A2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327D4A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14:paraId="7099BFB7" w14:textId="77777777" w:rsidR="00FE10A2" w:rsidRPr="00327D4A" w:rsidRDefault="00FE10A2" w:rsidP="00FE10A2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327D4A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327D4A">
        <w:rPr>
          <w:rFonts w:ascii="Arial" w:hAnsi="Arial" w:cs="Arial"/>
          <w:i/>
          <w:spacing w:val="-7"/>
          <w:sz w:val="20"/>
          <w:szCs w:val="20"/>
        </w:rPr>
        <w:t>)</w:t>
      </w:r>
    </w:p>
    <w:p w14:paraId="555CBA1A" w14:textId="77777777" w:rsidR="00FE10A2" w:rsidRPr="00327D4A" w:rsidRDefault="00FE10A2" w:rsidP="00FE1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C6391" w14:textId="77777777" w:rsidR="00FE10A2" w:rsidRPr="00327D4A" w:rsidRDefault="00FE10A2" w:rsidP="00FE10A2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Заявление</w:t>
      </w:r>
    </w:p>
    <w:p w14:paraId="30648FA3" w14:textId="77777777" w:rsidR="00FE10A2" w:rsidRPr="00327D4A" w:rsidRDefault="00FE10A2" w:rsidP="00FE10A2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о выдаче разрешения на ввод объекта капитального</w:t>
      </w:r>
    </w:p>
    <w:p w14:paraId="1CE73184" w14:textId="77777777" w:rsidR="00FE10A2" w:rsidRPr="00327D4A" w:rsidRDefault="00FE10A2" w:rsidP="00FE10A2">
      <w:pPr>
        <w:pStyle w:val="HTML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строительства в эксплуатацию</w:t>
      </w:r>
    </w:p>
    <w:p w14:paraId="6C634B80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38545055" w14:textId="77777777" w:rsidR="00FE10A2" w:rsidRPr="00327D4A" w:rsidRDefault="00FE10A2" w:rsidP="00FE10A2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1" w:name="100459"/>
      <w:bookmarkEnd w:id="1"/>
      <w:r w:rsidRPr="00327D4A">
        <w:rPr>
          <w:rFonts w:ascii="Arial" w:hAnsi="Arial" w:cs="Arial"/>
          <w:sz w:val="24"/>
          <w:szCs w:val="24"/>
        </w:rPr>
        <w:t xml:space="preserve">    Прошу выдать разрешение на ввод в эксплуатацию объекта капитального</w:t>
      </w:r>
    </w:p>
    <w:p w14:paraId="159A96D6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</w:rPr>
      </w:pPr>
      <w:r w:rsidRPr="00327D4A">
        <w:rPr>
          <w:rFonts w:ascii="Arial" w:hAnsi="Arial" w:cs="Arial"/>
          <w:sz w:val="24"/>
          <w:szCs w:val="24"/>
        </w:rPr>
        <w:t xml:space="preserve">строительства: </w:t>
      </w:r>
      <w:r w:rsidRPr="00327D4A">
        <w:rPr>
          <w:rFonts w:ascii="Arial" w:hAnsi="Arial" w:cs="Arial"/>
        </w:rPr>
        <w:t>______________________________________________________________________</w:t>
      </w:r>
    </w:p>
    <w:p w14:paraId="66994DEE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14:paraId="224F9A86" w14:textId="77777777" w:rsidR="00FE10A2" w:rsidRPr="00327D4A" w:rsidRDefault="00FE10A2" w:rsidP="00FE10A2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(наименование объекта капитального строительства (этапа строительства) в соответствии с проектной документацией, кадастровый номер в отношении учтенного в Едином государственном реестре недвижимости реконструируемого объекта капитального строительства)</w:t>
      </w:r>
    </w:p>
    <w:p w14:paraId="62E7D235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расположенного по адресу:</w:t>
      </w:r>
    </w:p>
    <w:p w14:paraId="727818B0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</w:rPr>
      </w:pPr>
      <w:r w:rsidRPr="00327D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14:paraId="04580530" w14:textId="77777777" w:rsidR="00FE10A2" w:rsidRPr="00327D4A" w:rsidRDefault="00FE10A2" w:rsidP="00FE10A2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(указывается адрес объекта капитального строительства, а при отсутствии - указывается местоположение объекта капитального строительства, для линейного объекта - наименования субъектов Российской Федерации и муниципальных образований, на территории которых осуществлялось строительство, реконструкция такого объекта)</w:t>
      </w:r>
    </w:p>
    <w:p w14:paraId="3FCBAF9F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041D2E8C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2" w:name="100460"/>
      <w:bookmarkEnd w:id="2"/>
      <w:r w:rsidRPr="00327D4A">
        <w:rPr>
          <w:rFonts w:ascii="Arial" w:hAnsi="Arial" w:cs="Arial"/>
          <w:sz w:val="24"/>
          <w:szCs w:val="24"/>
        </w:rPr>
        <w:t>на земельных участках с кадастровыми номерами:</w:t>
      </w:r>
    </w:p>
    <w:p w14:paraId="6E8F64C8" w14:textId="77777777" w:rsidR="00FE10A2" w:rsidRPr="00327D4A" w:rsidRDefault="00FE10A2" w:rsidP="00FE10A2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  <w:r w:rsidRPr="00327D4A">
        <w:rPr>
          <w:rFonts w:ascii="Arial" w:hAnsi="Arial" w:cs="Arial"/>
          <w:sz w:val="24"/>
          <w:szCs w:val="24"/>
        </w:rPr>
        <w:t xml:space="preserve">  </w:t>
      </w:r>
      <w:r w:rsidRPr="00327D4A">
        <w:rPr>
          <w:rFonts w:ascii="Arial" w:hAnsi="Arial" w:cs="Arial"/>
        </w:rPr>
        <w:t>(указываются кадастровые номера земельных участков, в пределах которых расположен объект капитального строительства, в том числе по результатам его реконструкции или ввода в эксплуатацию очередного этапа строительства. Если реконструкция осуществлялась в отношении участков (частей) линейного объекта, дополнительно указываются кадастровые номера таких участков (частей)</w:t>
      </w:r>
    </w:p>
    <w:p w14:paraId="0E1A4824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214E4DBE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3" w:name="100461"/>
      <w:bookmarkEnd w:id="3"/>
      <w:r w:rsidRPr="00327D4A">
        <w:rPr>
          <w:rFonts w:ascii="Arial" w:hAnsi="Arial" w:cs="Arial"/>
          <w:sz w:val="24"/>
          <w:szCs w:val="24"/>
        </w:rPr>
        <w:t>Реквизиты (дата, номер) разрешения на строительство:</w:t>
      </w:r>
    </w:p>
    <w:p w14:paraId="5409427F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14:paraId="0248DF20" w14:textId="77777777" w:rsidR="00FE10A2" w:rsidRPr="00327D4A" w:rsidRDefault="00FE10A2" w:rsidP="00FE10A2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4" w:name="100462"/>
      <w:bookmarkEnd w:id="4"/>
    </w:p>
    <w:p w14:paraId="40A49210" w14:textId="77777777" w:rsidR="00FE10A2" w:rsidRPr="00327D4A" w:rsidRDefault="00FE10A2" w:rsidP="00FE10A2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Орган государственного строительного надзора, утвердивший заключение о соответствии   построенного, реконструированного   объекта   капитального строительства:</w:t>
      </w:r>
    </w:p>
    <w:p w14:paraId="04843594" w14:textId="77777777" w:rsidR="00FE10A2" w:rsidRPr="00327D4A" w:rsidRDefault="00FE10A2" w:rsidP="00FE10A2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14:paraId="5F081700" w14:textId="77777777" w:rsidR="00FE10A2" w:rsidRPr="00327D4A" w:rsidRDefault="00FE10A2" w:rsidP="00FE10A2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5" w:name="100463"/>
      <w:bookmarkEnd w:id="5"/>
    </w:p>
    <w:p w14:paraId="5D068314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lastRenderedPageBreak/>
        <w:t>Реквизиты (дата, номер) решения органа государственного строительного надзора    об   утверждении   заключения   о   соответствии   построенного, реконструированного объекта капитального строительства:</w:t>
      </w:r>
    </w:p>
    <w:p w14:paraId="5DDF90D9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14:paraId="64C4B4F7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6" w:name="100464"/>
      <w:bookmarkEnd w:id="6"/>
    </w:p>
    <w:p w14:paraId="695F434A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Федеральный орган исполнительной власти, уполномоченный на осуществление федерального государственного экологического надзора:</w:t>
      </w:r>
    </w:p>
    <w:p w14:paraId="06A56CBD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14:paraId="134955FF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7" w:name="100465"/>
      <w:bookmarkEnd w:id="7"/>
      <w:r w:rsidRPr="00327D4A">
        <w:rPr>
          <w:rFonts w:ascii="Arial" w:hAnsi="Arial" w:cs="Arial"/>
          <w:sz w:val="24"/>
          <w:szCs w:val="24"/>
        </w:rPr>
        <w:t>Реквизиты (дата, номер) решения федерального органа исполнительной власти, уполномоченного     на    осуществление    федерального    государственного экологического надзора, об утверждении заключения органа федерального государственного экологического надзора:</w:t>
      </w:r>
    </w:p>
    <w:p w14:paraId="7F74C81D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</w:t>
      </w:r>
    </w:p>
    <w:p w14:paraId="3E2DEE61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8" w:name="100466"/>
      <w:bookmarkEnd w:id="8"/>
    </w:p>
    <w:p w14:paraId="031EE42C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Строительство, реконструкция здания, сооружения осуществлялись застройщиком без привлечения средств иных лиц/строительство, реконструкция здания, сооружения осуществлялись с привлечением средств иных лиц.</w:t>
      </w:r>
    </w:p>
    <w:p w14:paraId="532412CC" w14:textId="77777777" w:rsidR="00422B14" w:rsidRPr="00327D4A" w:rsidRDefault="00422B14" w:rsidP="00BD4570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(ненужное зачеркнуть)</w:t>
      </w:r>
    </w:p>
    <w:p w14:paraId="29F1F966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42F98E01" w14:textId="77777777" w:rsidR="00422B14" w:rsidRPr="00327D4A" w:rsidRDefault="001D0971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9" w:name="100467"/>
      <w:bookmarkEnd w:id="9"/>
      <w:r w:rsidRPr="00327D4A">
        <w:rPr>
          <w:rFonts w:ascii="Arial" w:hAnsi="Arial" w:cs="Arial"/>
          <w:sz w:val="24"/>
          <w:szCs w:val="24"/>
        </w:rPr>
        <w:t>Подтверждаю, что</w:t>
      </w:r>
      <w:r w:rsidR="00422B14" w:rsidRPr="00327D4A">
        <w:rPr>
          <w:rFonts w:ascii="Arial" w:hAnsi="Arial" w:cs="Arial"/>
          <w:sz w:val="24"/>
          <w:szCs w:val="24"/>
        </w:rPr>
        <w:t xml:space="preserve">   </w:t>
      </w:r>
      <w:r w:rsidRPr="00327D4A">
        <w:rPr>
          <w:rFonts w:ascii="Arial" w:hAnsi="Arial" w:cs="Arial"/>
          <w:sz w:val="24"/>
          <w:szCs w:val="24"/>
        </w:rPr>
        <w:t xml:space="preserve">строительство, реконструкция здания, сооружения </w:t>
      </w:r>
      <w:r w:rsidR="00422B14" w:rsidRPr="00327D4A">
        <w:rPr>
          <w:rFonts w:ascii="Arial" w:hAnsi="Arial" w:cs="Arial"/>
          <w:sz w:val="24"/>
          <w:szCs w:val="24"/>
        </w:rPr>
        <w:t xml:space="preserve">осуществлялись   </w:t>
      </w:r>
      <w:r w:rsidRPr="00327D4A">
        <w:rPr>
          <w:rFonts w:ascii="Arial" w:hAnsi="Arial" w:cs="Arial"/>
          <w:sz w:val="24"/>
          <w:szCs w:val="24"/>
        </w:rPr>
        <w:t>застройщиком без</w:t>
      </w:r>
      <w:r w:rsidR="00422B14" w:rsidRPr="00327D4A">
        <w:rPr>
          <w:rFonts w:ascii="Arial" w:hAnsi="Arial" w:cs="Arial"/>
          <w:sz w:val="24"/>
          <w:szCs w:val="24"/>
        </w:rPr>
        <w:t xml:space="preserve">  привлечения   средств   иных лиц  и</w:t>
      </w:r>
      <w:r w:rsidRPr="00327D4A">
        <w:rPr>
          <w:rFonts w:ascii="Arial" w:hAnsi="Arial" w:cs="Arial"/>
          <w:sz w:val="24"/>
          <w:szCs w:val="24"/>
        </w:rPr>
        <w:t xml:space="preserve"> </w:t>
      </w:r>
      <w:r w:rsidR="00422B14" w:rsidRPr="00327D4A">
        <w:rPr>
          <w:rFonts w:ascii="Arial" w:hAnsi="Arial" w:cs="Arial"/>
          <w:sz w:val="24"/>
          <w:szCs w:val="24"/>
        </w:rPr>
        <w:t>выражаю  согласие  застройщика на осуществление государственной регистрации</w:t>
      </w:r>
      <w:r w:rsidRPr="00327D4A">
        <w:rPr>
          <w:rFonts w:ascii="Arial" w:hAnsi="Arial" w:cs="Arial"/>
          <w:sz w:val="24"/>
          <w:szCs w:val="24"/>
        </w:rPr>
        <w:t xml:space="preserve"> </w:t>
      </w:r>
      <w:r w:rsidR="00422B14" w:rsidRPr="00327D4A">
        <w:rPr>
          <w:rFonts w:ascii="Arial" w:hAnsi="Arial" w:cs="Arial"/>
          <w:sz w:val="24"/>
          <w:szCs w:val="24"/>
        </w:rPr>
        <w:t>права  собственности застройщика на построенные, реконструированные здание,</w:t>
      </w:r>
      <w:r w:rsidRPr="00327D4A">
        <w:rPr>
          <w:rFonts w:ascii="Arial" w:hAnsi="Arial" w:cs="Arial"/>
          <w:sz w:val="24"/>
          <w:szCs w:val="24"/>
        </w:rPr>
        <w:t xml:space="preserve"> </w:t>
      </w:r>
      <w:r w:rsidR="00422B14" w:rsidRPr="00327D4A">
        <w:rPr>
          <w:rFonts w:ascii="Arial" w:hAnsi="Arial" w:cs="Arial"/>
          <w:sz w:val="24"/>
          <w:szCs w:val="24"/>
        </w:rPr>
        <w:t>сооружение  и  (или)  на  все  расположенные  в  таких  здании,  сооружении</w:t>
      </w:r>
      <w:r w:rsidRPr="00327D4A">
        <w:rPr>
          <w:rFonts w:ascii="Arial" w:hAnsi="Arial" w:cs="Arial"/>
          <w:sz w:val="24"/>
          <w:szCs w:val="24"/>
        </w:rPr>
        <w:t xml:space="preserve"> </w:t>
      </w:r>
      <w:r w:rsidR="00422B14" w:rsidRPr="00327D4A">
        <w:rPr>
          <w:rFonts w:ascii="Arial" w:hAnsi="Arial" w:cs="Arial"/>
          <w:sz w:val="24"/>
          <w:szCs w:val="24"/>
        </w:rPr>
        <w:t>помещения, машино-места.</w:t>
      </w:r>
    </w:p>
    <w:p w14:paraId="7AC98EEE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10" w:name="100468"/>
      <w:bookmarkEnd w:id="10"/>
      <w:r w:rsidRPr="00327D4A">
        <w:rPr>
          <w:rFonts w:ascii="Arial" w:hAnsi="Arial" w:cs="Arial"/>
          <w:sz w:val="24"/>
          <w:szCs w:val="24"/>
        </w:rPr>
        <w:t>Подтверждаю,   что   строительство,  реконструкция  здания,  сооружения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осуществлялись  с  привлечением  средств застройщика и иного лица (иных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лиц)   и   выражаю   согласие  застройщика  и  иного  лица  (иных  лиц)  на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осуществление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государственной регистрации права собственности застройщика и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 xml:space="preserve">(или)  указанного 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лица  (указанных лиц) на построенные, реконструированные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здание,  сооружение и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(или) на все расположенные в таких здании, сооружении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помещения, машино-места.</w:t>
      </w:r>
    </w:p>
    <w:p w14:paraId="217D471C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5E1DC062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11" w:name="100469"/>
      <w:bookmarkEnd w:id="11"/>
      <w:r w:rsidRPr="00327D4A">
        <w:rPr>
          <w:rFonts w:ascii="Arial" w:hAnsi="Arial" w:cs="Arial"/>
          <w:sz w:val="24"/>
          <w:szCs w:val="24"/>
        </w:rPr>
        <w:t>Сведения об уплате государственной пошлины за осуществление государственной</w:t>
      </w:r>
    </w:p>
    <w:p w14:paraId="366A46D2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регистрации прав:</w:t>
      </w:r>
    </w:p>
    <w:p w14:paraId="262BAA40" w14:textId="77777777" w:rsidR="001D0971" w:rsidRPr="00327D4A" w:rsidRDefault="001D0971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14:paraId="742F296C" w14:textId="77777777" w:rsidR="001D0971" w:rsidRPr="00327D4A" w:rsidRDefault="00422B14" w:rsidP="00BD4570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  <w:sz w:val="24"/>
          <w:szCs w:val="24"/>
        </w:rPr>
        <w:t>(</w:t>
      </w:r>
      <w:r w:rsidRPr="00327D4A">
        <w:rPr>
          <w:rFonts w:ascii="Arial" w:hAnsi="Arial" w:cs="Arial"/>
        </w:rPr>
        <w:t>дата и номер платежного документа; сведения о плательщике: фамилия,</w:t>
      </w:r>
      <w:r w:rsidR="001D0971" w:rsidRPr="00327D4A">
        <w:rPr>
          <w:rFonts w:ascii="Arial" w:hAnsi="Arial" w:cs="Arial"/>
        </w:rPr>
        <w:t xml:space="preserve"> </w:t>
      </w:r>
      <w:r w:rsidRPr="00327D4A">
        <w:rPr>
          <w:rFonts w:ascii="Arial" w:hAnsi="Arial" w:cs="Arial"/>
        </w:rPr>
        <w:t>имя, отчество (последнее - при наличии), данные документа,</w:t>
      </w:r>
      <w:r w:rsidR="001D0971" w:rsidRPr="00327D4A">
        <w:rPr>
          <w:rFonts w:ascii="Arial" w:hAnsi="Arial" w:cs="Arial"/>
        </w:rPr>
        <w:t xml:space="preserve"> </w:t>
      </w:r>
      <w:r w:rsidRPr="00327D4A">
        <w:rPr>
          <w:rFonts w:ascii="Arial" w:hAnsi="Arial" w:cs="Arial"/>
        </w:rPr>
        <w:t>удостоверяющего личность - для физических лиц</w:t>
      </w:r>
      <w:r w:rsidR="001D0971" w:rsidRPr="00327D4A">
        <w:rPr>
          <w:rFonts w:ascii="Arial" w:hAnsi="Arial" w:cs="Arial"/>
        </w:rPr>
        <w:t xml:space="preserve"> или полное наименование организации, ОГРН, КПП и ИНН - для юридических лиц)</w:t>
      </w:r>
    </w:p>
    <w:p w14:paraId="5054FBB6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 xml:space="preserve">        </w:t>
      </w:r>
    </w:p>
    <w:p w14:paraId="6749491C" w14:textId="77777777" w:rsidR="00EF6C4B" w:rsidRPr="00327D4A" w:rsidRDefault="00EF6C4B" w:rsidP="00EF6C4B">
      <w:pPr>
        <w:pStyle w:val="ab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bookmarkStart w:id="12" w:name="100470"/>
      <w:bookmarkEnd w:id="12"/>
      <w:r w:rsidRPr="00327D4A">
        <w:rPr>
          <w:rFonts w:ascii="Arial" w:hAnsi="Arial" w:cs="Arial"/>
        </w:rPr>
        <w:t>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сведения о которых составляют государственную тайну, если</w:t>
      </w:r>
      <w:r w:rsidRPr="00327D4A">
        <w:t xml:space="preserve"> </w:t>
      </w:r>
      <w:r w:rsidRPr="00327D4A">
        <w:rPr>
          <w:rFonts w:ascii="Arial" w:hAnsi="Arial" w:cs="Arial"/>
        </w:rPr>
        <w:t xml:space="preserve">в соответствии с Федеральным </w:t>
      </w:r>
      <w:hyperlink r:id="rId12" w:history="1">
        <w:r w:rsidRPr="00327D4A">
          <w:rPr>
            <w:rStyle w:val="ad"/>
            <w:rFonts w:ascii="Arial" w:hAnsi="Arial" w:cs="Arial"/>
            <w:color w:val="auto"/>
            <w:u w:val="none"/>
          </w:rPr>
          <w:t>законом</w:t>
        </w:r>
      </w:hyperlink>
      <w:r w:rsidRPr="00327D4A">
        <w:rPr>
          <w:rFonts w:ascii="Arial" w:hAnsi="Arial" w:cs="Arial"/>
        </w:rPr>
        <w:t xml:space="preserve"> </w:t>
      </w:r>
      <w:r w:rsidR="00012496" w:rsidRPr="00327D4A">
        <w:rPr>
          <w:rFonts w:ascii="Arial" w:hAnsi="Arial" w:cs="Arial"/>
        </w:rPr>
        <w:t>«</w:t>
      </w:r>
      <w:r w:rsidRPr="00327D4A">
        <w:rPr>
          <w:rFonts w:ascii="Arial" w:hAnsi="Arial" w:cs="Arial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 w:rsidR="00012496" w:rsidRPr="00327D4A">
        <w:rPr>
          <w:rFonts w:ascii="Arial" w:hAnsi="Arial" w:cs="Arial"/>
        </w:rPr>
        <w:t>»</w:t>
      </w:r>
      <w:r w:rsidRPr="00327D4A">
        <w:rPr>
          <w:rFonts w:ascii="Arial" w:hAnsi="Arial" w:cs="Arial"/>
        </w:rPr>
        <w:t xml:space="preserve"> в отношении объекта капитального строительства не осуществляются государственный кадастровый учет и (или) государственная регистрация прав</w:t>
      </w:r>
    </w:p>
    <w:p w14:paraId="0186A8C4" w14:textId="77777777" w:rsidR="00EF6C4B" w:rsidRPr="00327D4A" w:rsidRDefault="00EF6C4B" w:rsidP="000C3E55">
      <w:pPr>
        <w:pStyle w:val="ab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327D4A">
        <w:rPr>
          <w:rFonts w:ascii="Arial" w:hAnsi="Arial" w:cs="Arial"/>
        </w:rPr>
        <w:t>___________________________________________________________________________________________________________________________________________________</w:t>
      </w:r>
      <w:r w:rsidR="000C3E55" w:rsidRPr="00327D4A">
        <w:rPr>
          <w:rFonts w:ascii="Arial" w:hAnsi="Arial" w:cs="Arial"/>
        </w:rPr>
        <w:t>_</w:t>
      </w:r>
    </w:p>
    <w:p w14:paraId="260528C4" w14:textId="77777777" w:rsidR="00422B14" w:rsidRPr="00327D4A" w:rsidRDefault="00422B14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lastRenderedPageBreak/>
        <w:t>Адрес  (адреса)  электронной  почты  для  связи  с застройщиком, иным лицом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(иными  лицами)  в  случае,  если  строительство  или реконструкция здания,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сооружения осуществлялись с привлечением средств иных лиц:</w:t>
      </w:r>
    </w:p>
    <w:p w14:paraId="2EF9BE92" w14:textId="77777777" w:rsidR="001D0971" w:rsidRPr="00327D4A" w:rsidRDefault="001D0971" w:rsidP="00BD4570">
      <w:pPr>
        <w:pStyle w:val="HTML"/>
        <w:pBdr>
          <w:bottom w:val="single" w:sz="12" w:space="1" w:color="auto"/>
        </w:pBdr>
        <w:shd w:val="clear" w:color="auto" w:fill="FFFFFF"/>
        <w:jc w:val="both"/>
        <w:rPr>
          <w:rFonts w:ascii="Arial" w:hAnsi="Arial" w:cs="Arial"/>
        </w:rPr>
      </w:pPr>
    </w:p>
    <w:p w14:paraId="3E10C470" w14:textId="77777777" w:rsidR="001D0971" w:rsidRPr="00327D4A" w:rsidRDefault="001D0971" w:rsidP="00BD4570">
      <w:pPr>
        <w:pStyle w:val="HTML"/>
        <w:shd w:val="clear" w:color="auto" w:fill="FFFFFF"/>
        <w:rPr>
          <w:rFonts w:ascii="Arial" w:hAnsi="Arial" w:cs="Arial"/>
        </w:rPr>
      </w:pPr>
      <w:bookmarkStart w:id="13" w:name="100471"/>
      <w:bookmarkEnd w:id="13"/>
    </w:p>
    <w:p w14:paraId="244CD345" w14:textId="77777777" w:rsidR="00422B14" w:rsidRPr="00327D4A" w:rsidRDefault="00422B14" w:rsidP="00BD4570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Прошу  подготовить  разрешение на ввод объекта капитального строительства в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>эксплуатацию на бумажном носителе/в форме электронного документа.</w:t>
      </w:r>
    </w:p>
    <w:p w14:paraId="3251C04E" w14:textId="77777777" w:rsidR="00422B14" w:rsidRPr="00327D4A" w:rsidRDefault="00422B14" w:rsidP="00BD4570">
      <w:pPr>
        <w:pStyle w:val="HTML"/>
        <w:shd w:val="clear" w:color="auto" w:fill="FFFFFF"/>
        <w:jc w:val="center"/>
        <w:rPr>
          <w:rFonts w:ascii="Arial" w:hAnsi="Arial" w:cs="Arial"/>
        </w:rPr>
      </w:pPr>
      <w:r w:rsidRPr="00327D4A">
        <w:rPr>
          <w:rFonts w:ascii="Arial" w:hAnsi="Arial" w:cs="Arial"/>
        </w:rPr>
        <w:t>(ненужное зачеркнуть)</w:t>
      </w:r>
    </w:p>
    <w:p w14:paraId="054B39B2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31F10E79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14" w:name="100472"/>
      <w:bookmarkEnd w:id="14"/>
      <w:r w:rsidRPr="00327D4A">
        <w:rPr>
          <w:rFonts w:ascii="Arial" w:hAnsi="Arial" w:cs="Arial"/>
          <w:sz w:val="24"/>
          <w:szCs w:val="24"/>
        </w:rPr>
        <w:t>Обязуюсь   обо  всех  изменениях,  связанных  с  приведенными  в  настоящем</w:t>
      </w:r>
      <w:r w:rsidR="001D0971"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  <w:sz w:val="24"/>
          <w:szCs w:val="24"/>
        </w:rPr>
        <w:t xml:space="preserve">заявлении    сведениями,    сообщать   в   </w:t>
      </w:r>
      <w:r w:rsidR="001D0971" w:rsidRPr="00327D4A">
        <w:rPr>
          <w:rFonts w:ascii="Arial" w:hAnsi="Arial" w:cs="Arial"/>
          <w:sz w:val="24"/>
          <w:szCs w:val="24"/>
        </w:rPr>
        <w:t>Администрацию Верхнекетского района</w:t>
      </w:r>
      <w:r w:rsidRPr="00327D4A">
        <w:rPr>
          <w:rFonts w:ascii="Arial" w:hAnsi="Arial" w:cs="Arial"/>
          <w:sz w:val="24"/>
          <w:szCs w:val="24"/>
        </w:rPr>
        <w:t>.</w:t>
      </w:r>
    </w:p>
    <w:p w14:paraId="07C50344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2C1AE9DF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____________________________    _____________    __________________________</w:t>
      </w:r>
    </w:p>
    <w:p w14:paraId="1F8AE342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</w:rPr>
      </w:pPr>
      <w:r w:rsidRPr="00327D4A">
        <w:rPr>
          <w:rFonts w:ascii="Arial" w:hAnsi="Arial" w:cs="Arial"/>
          <w:sz w:val="24"/>
          <w:szCs w:val="24"/>
        </w:rPr>
        <w:t xml:space="preserve"> </w:t>
      </w:r>
      <w:r w:rsidR="001D0971" w:rsidRPr="00327D4A">
        <w:rPr>
          <w:rFonts w:ascii="Arial" w:hAnsi="Arial" w:cs="Arial"/>
          <w:sz w:val="24"/>
          <w:szCs w:val="24"/>
        </w:rPr>
        <w:t xml:space="preserve">      </w:t>
      </w:r>
      <w:r w:rsidRPr="00327D4A">
        <w:rPr>
          <w:rFonts w:ascii="Arial" w:hAnsi="Arial" w:cs="Arial"/>
          <w:sz w:val="24"/>
          <w:szCs w:val="24"/>
        </w:rPr>
        <w:t xml:space="preserve"> </w:t>
      </w:r>
      <w:r w:rsidRPr="00327D4A">
        <w:rPr>
          <w:rFonts w:ascii="Arial" w:hAnsi="Arial" w:cs="Arial"/>
        </w:rPr>
        <w:t xml:space="preserve">(должность (при наличии)       </w:t>
      </w:r>
      <w:r w:rsidR="001D0971" w:rsidRPr="00327D4A">
        <w:rPr>
          <w:rFonts w:ascii="Arial" w:hAnsi="Arial" w:cs="Arial"/>
        </w:rPr>
        <w:t xml:space="preserve">                    </w:t>
      </w:r>
      <w:r w:rsidRPr="00327D4A">
        <w:rPr>
          <w:rFonts w:ascii="Arial" w:hAnsi="Arial" w:cs="Arial"/>
        </w:rPr>
        <w:t xml:space="preserve"> (подпись)      </w:t>
      </w:r>
      <w:r w:rsidR="001D0971" w:rsidRPr="00327D4A">
        <w:rPr>
          <w:rFonts w:ascii="Arial" w:hAnsi="Arial" w:cs="Arial"/>
        </w:rPr>
        <w:t xml:space="preserve">             </w:t>
      </w:r>
      <w:r w:rsidRPr="00327D4A">
        <w:rPr>
          <w:rFonts w:ascii="Arial" w:hAnsi="Arial" w:cs="Arial"/>
        </w:rPr>
        <w:t xml:space="preserve"> (фамилия, имя, отчество</w:t>
      </w:r>
      <w:r w:rsidR="001D0971" w:rsidRPr="00327D4A">
        <w:rPr>
          <w:rFonts w:ascii="Arial" w:hAnsi="Arial" w:cs="Arial"/>
        </w:rPr>
        <w:t>)</w:t>
      </w:r>
    </w:p>
    <w:p w14:paraId="2E3D2D40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7BFDB4A8" w14:textId="77777777" w:rsidR="00422B14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r w:rsidRPr="00327D4A">
        <w:rPr>
          <w:rFonts w:ascii="Arial" w:hAnsi="Arial" w:cs="Arial"/>
          <w:sz w:val="24"/>
          <w:szCs w:val="24"/>
        </w:rPr>
        <w:t>"__" ____________ 20__ г.</w:t>
      </w:r>
    </w:p>
    <w:p w14:paraId="4F088B04" w14:textId="77777777" w:rsidR="00245AAA" w:rsidRPr="00327D4A" w:rsidRDefault="00422B14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  <w:bookmarkStart w:id="15" w:name="100473"/>
      <w:bookmarkEnd w:id="15"/>
      <w:r w:rsidRPr="00327D4A">
        <w:rPr>
          <w:rFonts w:ascii="Arial" w:hAnsi="Arial" w:cs="Arial"/>
          <w:sz w:val="24"/>
          <w:szCs w:val="24"/>
        </w:rPr>
        <w:t>С приложением документов согласно описи.</w:t>
      </w:r>
    </w:p>
    <w:p w14:paraId="15C9E735" w14:textId="77777777" w:rsidR="00B769E2" w:rsidRPr="00327D4A" w:rsidRDefault="00B769E2" w:rsidP="00BD4570">
      <w:pPr>
        <w:pStyle w:val="HTML"/>
        <w:shd w:val="clear" w:color="auto" w:fill="FFFFFF"/>
        <w:rPr>
          <w:rFonts w:ascii="Arial" w:hAnsi="Arial" w:cs="Arial"/>
          <w:sz w:val="24"/>
          <w:szCs w:val="24"/>
        </w:rPr>
      </w:pPr>
    </w:p>
    <w:p w14:paraId="7DB78C0E" w14:textId="77777777" w:rsidR="002D17A6" w:rsidRPr="00327D4A" w:rsidRDefault="002D17A6" w:rsidP="00BD4570">
      <w:pPr>
        <w:spacing w:line="240" w:lineRule="auto"/>
        <w:ind w:right="-2"/>
        <w:rPr>
          <w:rFonts w:ascii="Arial" w:hAnsi="Arial" w:cs="Arial"/>
          <w:sz w:val="24"/>
          <w:szCs w:val="24"/>
        </w:rPr>
      </w:pPr>
    </w:p>
    <w:sectPr w:rsidR="002D17A6" w:rsidRPr="00327D4A" w:rsidSect="00D7035D">
      <w:pgSz w:w="11906" w:h="16838"/>
      <w:pgMar w:top="1134" w:right="567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83AE0" w14:textId="77777777" w:rsidR="00465A18" w:rsidRDefault="00465A18" w:rsidP="00817912">
      <w:pPr>
        <w:spacing w:after="0" w:line="240" w:lineRule="auto"/>
      </w:pPr>
      <w:r>
        <w:separator/>
      </w:r>
    </w:p>
  </w:endnote>
  <w:endnote w:type="continuationSeparator" w:id="0">
    <w:p w14:paraId="002E49E0" w14:textId="77777777" w:rsidR="00465A18" w:rsidRDefault="00465A18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12DD" w14:textId="77777777" w:rsidR="00465A18" w:rsidRDefault="00465A18" w:rsidP="00817912">
      <w:pPr>
        <w:spacing w:after="0" w:line="240" w:lineRule="auto"/>
      </w:pPr>
      <w:r>
        <w:separator/>
      </w:r>
    </w:p>
  </w:footnote>
  <w:footnote w:type="continuationSeparator" w:id="0">
    <w:p w14:paraId="5204DE8A" w14:textId="77777777" w:rsidR="00465A18" w:rsidRDefault="00465A18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9345682"/>
      <w:docPartObj>
        <w:docPartGallery w:val="Page Numbers (Top of Page)"/>
        <w:docPartUnique/>
      </w:docPartObj>
    </w:sdtPr>
    <w:sdtEndPr/>
    <w:sdtContent>
      <w:p w14:paraId="00B9FF1B" w14:textId="5E3C2490" w:rsidR="00D7035D" w:rsidRDefault="00D703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D2C">
          <w:rPr>
            <w:noProof/>
          </w:rPr>
          <w:t>3</w:t>
        </w:r>
        <w:r>
          <w:fldChar w:fldCharType="end"/>
        </w:r>
      </w:p>
    </w:sdtContent>
  </w:sdt>
  <w:p w14:paraId="5A5C6513" w14:textId="77777777" w:rsidR="00D7035D" w:rsidRDefault="00D703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33C0F" w14:textId="77777777" w:rsidR="009A366D" w:rsidRDefault="009A366D">
    <w:pPr>
      <w:pStyle w:val="a7"/>
      <w:jc w:val="center"/>
    </w:pPr>
  </w:p>
  <w:p w14:paraId="4943D853" w14:textId="77777777" w:rsidR="009A366D" w:rsidRDefault="009A36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C5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722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D"/>
    <w:multiLevelType w:val="multilevel"/>
    <w:tmpl w:val="232A63DA"/>
    <w:lvl w:ilvl="0">
      <w:start w:val="2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">
    <w:nsid w:val="37050259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23F"/>
    <w:multiLevelType w:val="hybridMultilevel"/>
    <w:tmpl w:val="9934F1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2496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5858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522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3715"/>
    <w:rsid w:val="000C3E55"/>
    <w:rsid w:val="000C400D"/>
    <w:rsid w:val="000C67FD"/>
    <w:rsid w:val="000C7DD5"/>
    <w:rsid w:val="000D06E9"/>
    <w:rsid w:val="000D1CCD"/>
    <w:rsid w:val="000D1DB3"/>
    <w:rsid w:val="000D322C"/>
    <w:rsid w:val="000D323D"/>
    <w:rsid w:val="000D3620"/>
    <w:rsid w:val="000D37A7"/>
    <w:rsid w:val="000D516D"/>
    <w:rsid w:val="000D55B2"/>
    <w:rsid w:val="000D6000"/>
    <w:rsid w:val="000E0364"/>
    <w:rsid w:val="000E0535"/>
    <w:rsid w:val="000E21C8"/>
    <w:rsid w:val="000E2352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3C45"/>
    <w:rsid w:val="001247B3"/>
    <w:rsid w:val="00125996"/>
    <w:rsid w:val="001303D3"/>
    <w:rsid w:val="00131346"/>
    <w:rsid w:val="00131A44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155"/>
    <w:rsid w:val="001618CC"/>
    <w:rsid w:val="00163601"/>
    <w:rsid w:val="0016485D"/>
    <w:rsid w:val="00165354"/>
    <w:rsid w:val="001656A9"/>
    <w:rsid w:val="00166C15"/>
    <w:rsid w:val="001677CD"/>
    <w:rsid w:val="00167937"/>
    <w:rsid w:val="00170BB9"/>
    <w:rsid w:val="00171A86"/>
    <w:rsid w:val="00171F74"/>
    <w:rsid w:val="0017290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450"/>
    <w:rsid w:val="001A3C2C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0B4B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27D"/>
    <w:rsid w:val="00254CAC"/>
    <w:rsid w:val="00255AF8"/>
    <w:rsid w:val="00256F7D"/>
    <w:rsid w:val="00261FE3"/>
    <w:rsid w:val="002644E2"/>
    <w:rsid w:val="00264D65"/>
    <w:rsid w:val="00265DD1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0691"/>
    <w:rsid w:val="002B3A1F"/>
    <w:rsid w:val="002B5562"/>
    <w:rsid w:val="002B78D4"/>
    <w:rsid w:val="002C1597"/>
    <w:rsid w:val="002C31B8"/>
    <w:rsid w:val="002C3C70"/>
    <w:rsid w:val="002C3E08"/>
    <w:rsid w:val="002C42AC"/>
    <w:rsid w:val="002C65AD"/>
    <w:rsid w:val="002D00B9"/>
    <w:rsid w:val="002D17A6"/>
    <w:rsid w:val="002D2C7E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BA7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491"/>
    <w:rsid w:val="0030456C"/>
    <w:rsid w:val="003059B7"/>
    <w:rsid w:val="00305EC5"/>
    <w:rsid w:val="003062DC"/>
    <w:rsid w:val="00306E7E"/>
    <w:rsid w:val="00307556"/>
    <w:rsid w:val="0030774B"/>
    <w:rsid w:val="003144E4"/>
    <w:rsid w:val="00314D52"/>
    <w:rsid w:val="00315175"/>
    <w:rsid w:val="00315237"/>
    <w:rsid w:val="00315ACF"/>
    <w:rsid w:val="003163AB"/>
    <w:rsid w:val="0031664E"/>
    <w:rsid w:val="0031683B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27D4A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499F"/>
    <w:rsid w:val="00345CE3"/>
    <w:rsid w:val="00350235"/>
    <w:rsid w:val="00351856"/>
    <w:rsid w:val="003540E0"/>
    <w:rsid w:val="0035489C"/>
    <w:rsid w:val="00355983"/>
    <w:rsid w:val="0036118B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08C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2FC7"/>
    <w:rsid w:val="003B4752"/>
    <w:rsid w:val="003B5A48"/>
    <w:rsid w:val="003C081E"/>
    <w:rsid w:val="003C13FC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2F53"/>
    <w:rsid w:val="00403129"/>
    <w:rsid w:val="00404378"/>
    <w:rsid w:val="004048EF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C92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339"/>
    <w:rsid w:val="00463AFE"/>
    <w:rsid w:val="00463BCC"/>
    <w:rsid w:val="004643FC"/>
    <w:rsid w:val="004644E1"/>
    <w:rsid w:val="00464911"/>
    <w:rsid w:val="00465A18"/>
    <w:rsid w:val="004715F9"/>
    <w:rsid w:val="0047179B"/>
    <w:rsid w:val="00472AD6"/>
    <w:rsid w:val="0047515B"/>
    <w:rsid w:val="00475485"/>
    <w:rsid w:val="00476689"/>
    <w:rsid w:val="004819BE"/>
    <w:rsid w:val="00484823"/>
    <w:rsid w:val="00484EB1"/>
    <w:rsid w:val="004859EB"/>
    <w:rsid w:val="00490578"/>
    <w:rsid w:val="00490C18"/>
    <w:rsid w:val="0049386A"/>
    <w:rsid w:val="00493DAB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4F2D"/>
    <w:rsid w:val="004B50EC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D693A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4F7D32"/>
    <w:rsid w:val="00500F5A"/>
    <w:rsid w:val="00501DC3"/>
    <w:rsid w:val="00502006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5F94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47FAF"/>
    <w:rsid w:val="005507B7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2697"/>
    <w:rsid w:val="00584A27"/>
    <w:rsid w:val="005863AA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6176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1B9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2640"/>
    <w:rsid w:val="006C4362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B42"/>
    <w:rsid w:val="007144FA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37BBE"/>
    <w:rsid w:val="00740716"/>
    <w:rsid w:val="00740C92"/>
    <w:rsid w:val="0074443C"/>
    <w:rsid w:val="0074659C"/>
    <w:rsid w:val="00750058"/>
    <w:rsid w:val="0075112A"/>
    <w:rsid w:val="00752684"/>
    <w:rsid w:val="007534E6"/>
    <w:rsid w:val="0075429E"/>
    <w:rsid w:val="00754BB4"/>
    <w:rsid w:val="007562D2"/>
    <w:rsid w:val="00756B4D"/>
    <w:rsid w:val="00760280"/>
    <w:rsid w:val="0076030B"/>
    <w:rsid w:val="007614D3"/>
    <w:rsid w:val="00762831"/>
    <w:rsid w:val="0076317E"/>
    <w:rsid w:val="007639ED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38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192E"/>
    <w:rsid w:val="007F2089"/>
    <w:rsid w:val="007F38FA"/>
    <w:rsid w:val="007F4187"/>
    <w:rsid w:val="007F4C6A"/>
    <w:rsid w:val="007F62B7"/>
    <w:rsid w:val="008013EF"/>
    <w:rsid w:val="0080180D"/>
    <w:rsid w:val="00802737"/>
    <w:rsid w:val="00803AC0"/>
    <w:rsid w:val="00804E55"/>
    <w:rsid w:val="00804FAE"/>
    <w:rsid w:val="00806391"/>
    <w:rsid w:val="0080647B"/>
    <w:rsid w:val="00815F71"/>
    <w:rsid w:val="00816113"/>
    <w:rsid w:val="008165EB"/>
    <w:rsid w:val="00817912"/>
    <w:rsid w:val="00820348"/>
    <w:rsid w:val="00820471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5C22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4541"/>
    <w:rsid w:val="008A64C3"/>
    <w:rsid w:val="008B0B10"/>
    <w:rsid w:val="008B33B6"/>
    <w:rsid w:val="008B6B4A"/>
    <w:rsid w:val="008B6D65"/>
    <w:rsid w:val="008B6FBD"/>
    <w:rsid w:val="008B76BD"/>
    <w:rsid w:val="008C0860"/>
    <w:rsid w:val="008C0A03"/>
    <w:rsid w:val="008C1FC3"/>
    <w:rsid w:val="008C2281"/>
    <w:rsid w:val="008C3807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747"/>
    <w:rsid w:val="008D7B1B"/>
    <w:rsid w:val="008E5AEE"/>
    <w:rsid w:val="008E6AFE"/>
    <w:rsid w:val="008E6E4F"/>
    <w:rsid w:val="008F02FB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34CB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6D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1302"/>
    <w:rsid w:val="00A01B14"/>
    <w:rsid w:val="00A01B47"/>
    <w:rsid w:val="00A02ECF"/>
    <w:rsid w:val="00A030D0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57D57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2280"/>
    <w:rsid w:val="00AA3389"/>
    <w:rsid w:val="00AA3989"/>
    <w:rsid w:val="00AA43A7"/>
    <w:rsid w:val="00AA45E1"/>
    <w:rsid w:val="00AA4E8D"/>
    <w:rsid w:val="00AA60EF"/>
    <w:rsid w:val="00AB1739"/>
    <w:rsid w:val="00AB1982"/>
    <w:rsid w:val="00AB369D"/>
    <w:rsid w:val="00AB5377"/>
    <w:rsid w:val="00AB60AA"/>
    <w:rsid w:val="00AB6182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235B"/>
    <w:rsid w:val="00AE33E8"/>
    <w:rsid w:val="00AE3A8D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5D9D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1FA6"/>
    <w:rsid w:val="00B22630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0FB"/>
    <w:rsid w:val="00B40CB5"/>
    <w:rsid w:val="00B4134F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754A"/>
    <w:rsid w:val="00B613B3"/>
    <w:rsid w:val="00B6215B"/>
    <w:rsid w:val="00B62CF9"/>
    <w:rsid w:val="00B633B6"/>
    <w:rsid w:val="00B66389"/>
    <w:rsid w:val="00B67077"/>
    <w:rsid w:val="00B67664"/>
    <w:rsid w:val="00B67E64"/>
    <w:rsid w:val="00B70651"/>
    <w:rsid w:val="00B735F9"/>
    <w:rsid w:val="00B74F71"/>
    <w:rsid w:val="00B76623"/>
    <w:rsid w:val="00B769E2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680"/>
    <w:rsid w:val="00BC6734"/>
    <w:rsid w:val="00BD0EC5"/>
    <w:rsid w:val="00BD1417"/>
    <w:rsid w:val="00BD4570"/>
    <w:rsid w:val="00BD4F5E"/>
    <w:rsid w:val="00BD5684"/>
    <w:rsid w:val="00BD5B41"/>
    <w:rsid w:val="00BD6005"/>
    <w:rsid w:val="00BE044B"/>
    <w:rsid w:val="00BE1A7E"/>
    <w:rsid w:val="00BE2345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F09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29CE"/>
    <w:rsid w:val="00C3335E"/>
    <w:rsid w:val="00C3495B"/>
    <w:rsid w:val="00C358DC"/>
    <w:rsid w:val="00C35CC7"/>
    <w:rsid w:val="00C361D6"/>
    <w:rsid w:val="00C400CD"/>
    <w:rsid w:val="00C4031A"/>
    <w:rsid w:val="00C42467"/>
    <w:rsid w:val="00C432BE"/>
    <w:rsid w:val="00C45064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00C"/>
    <w:rsid w:val="00C577AE"/>
    <w:rsid w:val="00C600D5"/>
    <w:rsid w:val="00C60684"/>
    <w:rsid w:val="00C606F8"/>
    <w:rsid w:val="00C6144D"/>
    <w:rsid w:val="00C616C1"/>
    <w:rsid w:val="00C61F4F"/>
    <w:rsid w:val="00C621C1"/>
    <w:rsid w:val="00C63D80"/>
    <w:rsid w:val="00C63FB4"/>
    <w:rsid w:val="00C6440E"/>
    <w:rsid w:val="00C6452B"/>
    <w:rsid w:val="00C65564"/>
    <w:rsid w:val="00C65FBC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3510"/>
    <w:rsid w:val="00C83F6D"/>
    <w:rsid w:val="00C85DD4"/>
    <w:rsid w:val="00C86BAF"/>
    <w:rsid w:val="00C909D8"/>
    <w:rsid w:val="00C91088"/>
    <w:rsid w:val="00C9137F"/>
    <w:rsid w:val="00C9230F"/>
    <w:rsid w:val="00C92570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177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0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4F9A"/>
    <w:rsid w:val="00CF60F0"/>
    <w:rsid w:val="00CF62E4"/>
    <w:rsid w:val="00CF6538"/>
    <w:rsid w:val="00CF690F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135B"/>
    <w:rsid w:val="00D62450"/>
    <w:rsid w:val="00D64465"/>
    <w:rsid w:val="00D66CD9"/>
    <w:rsid w:val="00D70336"/>
    <w:rsid w:val="00D7035D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6C60"/>
    <w:rsid w:val="00D872C6"/>
    <w:rsid w:val="00D87AC6"/>
    <w:rsid w:val="00D9007A"/>
    <w:rsid w:val="00D90764"/>
    <w:rsid w:val="00D92571"/>
    <w:rsid w:val="00D94469"/>
    <w:rsid w:val="00D96B54"/>
    <w:rsid w:val="00D96C2A"/>
    <w:rsid w:val="00D97428"/>
    <w:rsid w:val="00DA0499"/>
    <w:rsid w:val="00DA04FE"/>
    <w:rsid w:val="00DA0B76"/>
    <w:rsid w:val="00DA233D"/>
    <w:rsid w:val="00DA6179"/>
    <w:rsid w:val="00DA6CF7"/>
    <w:rsid w:val="00DB017C"/>
    <w:rsid w:val="00DB189D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64D6"/>
    <w:rsid w:val="00DD753C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4DFB"/>
    <w:rsid w:val="00E357DE"/>
    <w:rsid w:val="00E35B97"/>
    <w:rsid w:val="00E35C80"/>
    <w:rsid w:val="00E37754"/>
    <w:rsid w:val="00E409A3"/>
    <w:rsid w:val="00E44A1C"/>
    <w:rsid w:val="00E4534D"/>
    <w:rsid w:val="00E45606"/>
    <w:rsid w:val="00E46E2D"/>
    <w:rsid w:val="00E475CE"/>
    <w:rsid w:val="00E5051E"/>
    <w:rsid w:val="00E5189A"/>
    <w:rsid w:val="00E51D2C"/>
    <w:rsid w:val="00E54914"/>
    <w:rsid w:val="00E56660"/>
    <w:rsid w:val="00E61C7F"/>
    <w:rsid w:val="00E62772"/>
    <w:rsid w:val="00E64548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555F"/>
    <w:rsid w:val="00EA70CA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C7658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EF6C4B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44D2"/>
    <w:rsid w:val="00F25ABD"/>
    <w:rsid w:val="00F266F2"/>
    <w:rsid w:val="00F2731B"/>
    <w:rsid w:val="00F27770"/>
    <w:rsid w:val="00F30CE8"/>
    <w:rsid w:val="00F31B65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24CD"/>
    <w:rsid w:val="00F73886"/>
    <w:rsid w:val="00F74883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5391"/>
    <w:rsid w:val="00FB5645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2BDA"/>
    <w:rsid w:val="00FD3236"/>
    <w:rsid w:val="00FD540C"/>
    <w:rsid w:val="00FE025B"/>
    <w:rsid w:val="00FE10A2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BB5B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1022&amp;date=28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22&amp;date=28.02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8C4A-930E-497C-B436-D7736461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Овчарова Татьяна</cp:lastModifiedBy>
  <cp:revision>13</cp:revision>
  <cp:lastPrinted>2023-07-04T07:09:00Z</cp:lastPrinted>
  <dcterms:created xsi:type="dcterms:W3CDTF">2024-03-11T02:10:00Z</dcterms:created>
  <dcterms:modified xsi:type="dcterms:W3CDTF">2024-04-12T02:33:00Z</dcterms:modified>
</cp:coreProperties>
</file>